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e8c6a94c84b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417735ce09044048"/>
      <w:footerReference xmlns:r="http://schemas.openxmlformats.org/officeDocument/2006/relationships" w:type="default" r:id="R1400f32bd08c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735ce09044048" /><Relationship Type="http://schemas.openxmlformats.org/officeDocument/2006/relationships/footer" Target="/word/footer1.xml" Id="R1400f32bd08c4e60" /></Relationships>
</file>