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380589b6b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BRIGT 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BRIGT 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c958d327f4a36"/>
      <w:footerReference xmlns:r="http://schemas.openxmlformats.org/officeDocument/2006/relationships" w:type="default" r:id="R9a4a447a435b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BRIGT VOLD AS   ·   Org.nr 997 143 604   ·   Langgata 50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BRIGT 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c958d327f4a36" /><Relationship Type="http://schemas.openxmlformats.org/officeDocument/2006/relationships/footer" Target="/word/footer1.xml" Id="R9a4a447a435b4aac" /></Relationships>
</file>