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8415e527094d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Sykkylven,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GEIR O. LØSETH AS</w:t>
      </w:r>
    </w:p>
    <w:sectPr>
      <w:headerReference xmlns:r="http://schemas.openxmlformats.org/officeDocument/2006/relationships" w:type="default" r:id="Rcaa10f9bc67a4f48"/>
      <w:footerReference xmlns:r="http://schemas.openxmlformats.org/officeDocument/2006/relationships" w:type="default" r:id="R21f1cc8d7551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O. LØSETH AS   ·   Org.nr 996 343 510   ·   Fjordvegen 39   ·   6230 SYKKYLVEN   ·   geir.loseth@stokke.com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O. LØSETH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a10f9bc67a4f48" /><Relationship Type="http://schemas.openxmlformats.org/officeDocument/2006/relationships/footer" Target="/word/footer1.xml" Id="R21f1cc8d755144d6" /></Relationships>
</file>