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8f9363776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TGU HOLDING AS, org.nr 992 455 152,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c748b76509a94f17"/>
      <w:footerReference xmlns:r="http://schemas.openxmlformats.org/officeDocument/2006/relationships" w:type="default" r:id="R4f8b399247c7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8b76509a94f17" /><Relationship Type="http://schemas.openxmlformats.org/officeDocument/2006/relationships/footer" Target="/word/footer1.xml" Id="R4f8b399247c74d1b" /></Relationships>
</file>