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dd5d0a43a4a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LOTSBERG INVEST AS</w:t>
      </w:r>
    </w:p>
    <w:sectPr>
      <w:headerReference xmlns:r="http://schemas.openxmlformats.org/officeDocument/2006/relationships" w:type="default" r:id="Rf4f75fb53fa44e27"/>
      <w:footerReference xmlns:r="http://schemas.openxmlformats.org/officeDocument/2006/relationships" w:type="default" r:id="R84869e0ea608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LOTSBERG INVEST AS   ·   Org.nr 992 271 698   ·   Sjøgata 4   ·   6770 NORDFJORDEID   ·   jan.ove.lotsberg@vekstra.no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LOTSBERG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75fb53fa44e27" /><Relationship Type="http://schemas.openxmlformats.org/officeDocument/2006/relationships/footer" Target="/word/footer1.xml" Id="R84869e0ea6084178" /></Relationships>
</file>