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5a3aa7bdf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de68cc3924990"/>
      <w:footerReference xmlns:r="http://schemas.openxmlformats.org/officeDocument/2006/relationships" w:type="default" r:id="Rda6793bc1286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AS   ·   Org.nr 989 657 127   ·   C. J. Hambros plass 5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de68cc3924990" /><Relationship Type="http://schemas.openxmlformats.org/officeDocument/2006/relationships/footer" Target="/word/footer1.xml" Id="Rda6793bc12864645" /></Relationships>
</file>