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7fa1a29ea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51e72fa1708a4208"/>
      <w:footerReference xmlns:r="http://schemas.openxmlformats.org/officeDocument/2006/relationships" w:type="default" r:id="R9a4f67ea5bc1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72fa1708a4208" /><Relationship Type="http://schemas.openxmlformats.org/officeDocument/2006/relationships/footer" Target="/word/footer1.xml" Id="R9a4f67ea5bc14a59" /></Relationships>
</file>