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b5d2ad52c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a6beb98aa145c9"/>
      <w:footerReference xmlns:r="http://schemas.openxmlformats.org/officeDocument/2006/relationships" w:type="default" r:id="Rbabce631026b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SIREM AS   ·   Org.nr 989 070 622   ·   Dvergsneslia 1   ·   4639 KRISTIANSAND S   ·   slr@brgruppen.no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6beb98aa145c9" /><Relationship Type="http://schemas.openxmlformats.org/officeDocument/2006/relationships/footer" Target="/word/footer1.xml" Id="Rbabce631026b48d8" /></Relationships>
</file>