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518924319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 ENERGI AS, org.nr 989 030 574,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 ENERGI AS</w:t>
      </w:r>
    </w:p>
    <w:sectPr>
      <w:headerReference xmlns:r="http://schemas.openxmlformats.org/officeDocument/2006/relationships" w:type="default" r:id="Ra3d5cb8954694825"/>
      <w:footerReference xmlns:r="http://schemas.openxmlformats.org/officeDocument/2006/relationships" w:type="default" r:id="Rf15998683bf5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 ENERGI AS   ·   Org.nr 989 030 574   ·   Helleveien 2A   ·   0376 OSLO   ·   harald.dirdal@havgul.no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5cb8954694825" /><Relationship Type="http://schemas.openxmlformats.org/officeDocument/2006/relationships/footer" Target="/word/footer1.xml" Id="Rf15998683bf54840" /></Relationships>
</file>