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3c407334b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GJERT BRUN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GJERT BRUN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6a501de67466b"/>
      <w:footerReference xmlns:r="http://schemas.openxmlformats.org/officeDocument/2006/relationships" w:type="default" r:id="R51b35bb06e04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 BRUN HOLDING AS   ·   Org.nr 989 015 966   ·   Bestumveien 76A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 BRUN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6a501de67466b" /><Relationship Type="http://schemas.openxmlformats.org/officeDocument/2006/relationships/footer" Target="/word/footer1.xml" Id="R51b35bb06e0445e1" /></Relationships>
</file>