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99ad9bfc94c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Flisa,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d704901e574a41"/>
      <w:footerReference xmlns:r="http://schemas.openxmlformats.org/officeDocument/2006/relationships" w:type="default" r:id="R80ba1f24265f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 TRANSPORT AS   ·   Org.nr 987 699 175   ·   Solørvegen 187   ·   2270 FLISA   ·   Tlf. 62 42 10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704901e574a41" /><Relationship Type="http://schemas.openxmlformats.org/officeDocument/2006/relationships/footer" Target="/word/footer1.xml" Id="R80ba1f24265f44dd" /></Relationships>
</file>