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ec604ac30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SØR-HELGELAND DISTRIBUSJON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SØR-HELGELAND DISTRIBUSJON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00cc6c78c4da6"/>
      <w:footerReference xmlns:r="http://schemas.openxmlformats.org/officeDocument/2006/relationships" w:type="default" r:id="R4d1469940f04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SØR-HELGELAND DISTRIBUSJON AS   ·   Org.nr 987 401 672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SØR-HELGELAND DISTRIBUSJON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00cc6c78c4da6" /><Relationship Type="http://schemas.openxmlformats.org/officeDocument/2006/relationships/footer" Target="/word/footer1.xml" Id="R4d1469940f04479c" /></Relationships>
</file>