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bdd6b32c1740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HOLENS ACCURATUS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HOLENS ACCURATUS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f75599a48744cc"/>
      <w:footerReference xmlns:r="http://schemas.openxmlformats.org/officeDocument/2006/relationships" w:type="default" r:id="R142668bf705b41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HOLENS ACCURATUS   ·   Org.nr 987 083 808   ·   v/ Elin Holen De Capitani, Rishagen 18   ·   4321 SANDNES   ·   elin@accuratus.no   ·   www.accuratus.no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HOLENS ACCURATUS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f75599a48744cc" /><Relationship Type="http://schemas.openxmlformats.org/officeDocument/2006/relationships/footer" Target="/word/footer1.xml" Id="R142668bf705b41e2" /></Relationships>
</file>