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b346b1016244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BENTNESET INVEST AS, org.nr 985 821 801,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BENTNESET INVEST AS</w:t>
      </w:r>
    </w:p>
    <w:sectPr>
      <w:headerReference xmlns:r="http://schemas.openxmlformats.org/officeDocument/2006/relationships" w:type="default" r:id="R0548aada1e2e45c1"/>
      <w:footerReference xmlns:r="http://schemas.openxmlformats.org/officeDocument/2006/relationships" w:type="default" r:id="R1c0318b9a7cb48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BENTNESET INVEST AS   ·   Org.nr 985 821 801   ·   Fosnagata 13   ·   6509 KRISTIANSUND N   ·   Tlf. 71 56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BENTNESET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8aada1e2e45c1" /><Relationship Type="http://schemas.openxmlformats.org/officeDocument/2006/relationships/footer" Target="/word/footer1.xml" Id="R1c0318b9a7cb487c" /></Relationships>
</file>