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4e55dd874748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HEM BYGGETJENESTER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HEM BYGGETJENESTER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f3d582933c439c"/>
      <w:footerReference xmlns:r="http://schemas.openxmlformats.org/officeDocument/2006/relationships" w:type="default" r:id="Re0cdcb373f9645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 BYGGETJENESTER   ·   Org.nr 985 792 046   ·   Geminiveien 8A   ·   3213 SANDEFJORD   ·   thormortenhem@gmail.com   ·   hembyggetjenester.no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 BYGGETJENESTER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f3d582933c439c" /><Relationship Type="http://schemas.openxmlformats.org/officeDocument/2006/relationships/footer" Target="/word/footer1.xml" Id="Re0cdcb373f9645c4" /></Relationships>
</file>