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a8d34cb9d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ÅLESUND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ÅLESUND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ef184b19946ea"/>
      <w:footerReference xmlns:r="http://schemas.openxmlformats.org/officeDocument/2006/relationships" w:type="default" r:id="R2faa9c7ea389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HUS AS   ·   Org.nr 985 681 112   ·   Ellingsøyvegen 330   ·   6057 ELLINGSØY   ·   Tlf. 70 18 36 99   ·   aalesundhus@online.no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ef184b19946ea" /><Relationship Type="http://schemas.openxmlformats.org/officeDocument/2006/relationships/footer" Target="/word/footer1.xml" Id="R2faa9c7ea3894592" /></Relationships>
</file>