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83583545641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LFI HELSE &amp; TRENING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LFI HELSE &amp; TRENING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2828d163c14c56"/>
      <w:footerReference xmlns:r="http://schemas.openxmlformats.org/officeDocument/2006/relationships" w:type="default" r:id="R17bb21f5556f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LFI HELSE &amp; TRENING AS   ·   Org.nr 984 660 472   ·   Gjerdrumsgata 22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LFI HELSE &amp; TRENING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2828d163c14c56" /><Relationship Type="http://schemas.openxmlformats.org/officeDocument/2006/relationships/footer" Target="/word/footer1.xml" Id="R17bb21f5556f4ca9" /></Relationships>
</file>