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8b091444ab46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ELPLAN NORD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ELPLAN NORD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1d90978e23449b"/>
      <w:footerReference xmlns:r="http://schemas.openxmlformats.org/officeDocument/2006/relationships" w:type="default" r:id="R91070e019fab4b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ELPLAN NORD AS   ·   Org.nr 984 579 667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ELPLAN NORD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1d90978e23449b" /><Relationship Type="http://schemas.openxmlformats.org/officeDocument/2006/relationships/footer" Target="/word/footer1.xml" Id="R91070e019fab4bb2" /></Relationships>
</file>