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1367e1741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BABORD AS, org.nr 981 407 172,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225d02ce441b49e0"/>
      <w:footerReference xmlns:r="http://schemas.openxmlformats.org/officeDocument/2006/relationships" w:type="default" r:id="Rb88ef125da1a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d02ce441b49e0" /><Relationship Type="http://schemas.openxmlformats.org/officeDocument/2006/relationships/footer" Target="/word/footer1.xml" Id="Rb88ef125da1a4a09" /></Relationships>
</file>