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ff000705bb4d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GRUDE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Klepp Stasjon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Klepp Stasjon,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GRUDE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919466d8817465c"/>
      <w:footerReference xmlns:r="http://schemas.openxmlformats.org/officeDocument/2006/relationships" w:type="default" r:id="R0c32683444c54b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GRUDE BYGG AS   ·   Org.nr 979 698 968   ·   Lalandsvegen 227   ·   4353 KLEPP STASJON   ·   Tlf. 51 78 98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GRUDE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919466d8817465c" /><Relationship Type="http://schemas.openxmlformats.org/officeDocument/2006/relationships/footer" Target="/word/footer1.xml" Id="R0c32683444c54b83" /></Relationships>
</file>