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e95a6ef80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COMPASS DATA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COMPASS DATA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910e8c4714a50"/>
      <w:footerReference xmlns:r="http://schemas.openxmlformats.org/officeDocument/2006/relationships" w:type="default" r:id="R41bc67ac2a32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COMPASS DATA INVESTERING AS   ·   Org.nr 976 496 884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COMPASS DATA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910e8c4714a50" /><Relationship Type="http://schemas.openxmlformats.org/officeDocument/2006/relationships/footer" Target="/word/footer1.xml" Id="R41bc67ac2a324f84" /></Relationships>
</file>