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f176cd441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STYRKE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a15ffab81a2d4c9b"/>
      <w:footerReference xmlns:r="http://schemas.openxmlformats.org/officeDocument/2006/relationships" w:type="default" r:id="Recd43b9b9681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ffab81a2d4c9b" /><Relationship Type="http://schemas.openxmlformats.org/officeDocument/2006/relationships/footer" Target="/word/footer1.xml" Id="Recd43b9b96814340" /></Relationships>
</file>