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9972153c840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INDREMISJONSSAMSKIPNADEN</w:t>
      </w:r>
    </w:p>
    <w:sectPr>
      <w:headerReference xmlns:r="http://schemas.openxmlformats.org/officeDocument/2006/relationships" w:type="default" r:id="R9c9638a96e4c414b"/>
      <w:footerReference xmlns:r="http://schemas.openxmlformats.org/officeDocument/2006/relationships" w:type="default" r:id="R90a38428f455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INDREMISJONSSAMSKIPNADEN   ·   Org.nr 971 356 022   ·   Borggata 104   ·   5417 STORD   ·   Tlf. 53 41 07 04   ·   post@indremisjonen.no   ·   www.indremisjonen.no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INDREMISJONSSAMSKIPNADEN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638a96e4c414b" /><Relationship Type="http://schemas.openxmlformats.org/officeDocument/2006/relationships/footer" Target="/word/footer1.xml" Id="R90a38428f4554eb3" /></Relationships>
</file>