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1e0b05aa6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FLEKKEFJORD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FLEKKEFJORD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358abe1c64ee0"/>
      <w:footerReference xmlns:r="http://schemas.openxmlformats.org/officeDocument/2006/relationships" w:type="default" r:id="R4ec0792e195d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FLEKKEFJORD KOMMUNE   ·   Org.nr 964 967 369   ·   Kirkegaten 50   ·   4400 FLEKKEFJORD   ·   Tlf. 38 32 80 00   ·   post@flekkefjord.kommune.no   ·   www.flekkefjord.kommune.no/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FLEKKEFJORD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358abe1c64ee0" /><Relationship Type="http://schemas.openxmlformats.org/officeDocument/2006/relationships/footer" Target="/word/footer1.xml" Id="R4ec0792e195d4283" /></Relationships>
</file>