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ade9803be4a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HALDEN KOMMUNE</w:t>
      </w:r>
    </w:p>
    <w:sectPr>
      <w:headerReference xmlns:r="http://schemas.openxmlformats.org/officeDocument/2006/relationships" w:type="default" r:id="R43fa7b752fbf4549"/>
      <w:footerReference xmlns:r="http://schemas.openxmlformats.org/officeDocument/2006/relationships" w:type="default" r:id="R2c9a1e83500144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HALDEN KOMMUNE   ·   Org.nr 959 159 092   ·   Storgata 8   ·   1771 HALDEN   ·   Tlf. 69 17 45 00   ·   postmottak@halden.kommune.no   ·   www.halden.kommune.no/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fa7b752fbf4549" /><Relationship Type="http://schemas.openxmlformats.org/officeDocument/2006/relationships/footer" Target="/word/footer1.xml" Id="R2c9a1e835001448f" /></Relationships>
</file>