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9028604a5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TOTALENTREPRISE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TOTALENTREPRISE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fa799480d464b"/>
      <w:footerReference xmlns:r="http://schemas.openxmlformats.org/officeDocument/2006/relationships" w:type="default" r:id="Rdf953c93970f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TOTALENTREPRISE AS   ·   Org.nr 956 822 661   ·   Rådhusgata 23   ·   0158 OSLO   ·   Tlf. 22 98 97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TOTALENTREPRISE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fa799480d464b" /><Relationship Type="http://schemas.openxmlformats.org/officeDocument/2006/relationships/footer" Target="/word/footer1.xml" Id="Rdf953c93970f42d5" /></Relationships>
</file>