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1f9598a72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KJØTTBASAREN MØTE- OG SELSKAPSLOKALER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KJØTTBASAREN MØTE- OG SELSKAPSLOKALER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cc25383444cda"/>
      <w:footerReference xmlns:r="http://schemas.openxmlformats.org/officeDocument/2006/relationships" w:type="default" r:id="Rbe656250db27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KJØTTBASAREN MØTE- OG SELSKAPSLOKALER AS   ·   Org.nr 955 596 242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KJØTTBASAREN MØTE- OG SELSKAPSLOKALER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cc25383444cda" /><Relationship Type="http://schemas.openxmlformats.org/officeDocument/2006/relationships/footer" Target="/word/footer1.xml" Id="Rbe656250db274f7c" /></Relationships>
</file>