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db62d6aa7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STRANDGATEN 198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STRANDGATEN 198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82c456a7043f0"/>
      <w:footerReference xmlns:r="http://schemas.openxmlformats.org/officeDocument/2006/relationships" w:type="default" r:id="Rb5583fd9733f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STRANDGATEN 198 AS   ·   Org.nr 953 374 919   ·   C. Sundts gate 39   ·   5004 BERGEN   ·   Tlf. 55 11 81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STRANDGATEN 198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82c456a7043f0" /><Relationship Type="http://schemas.openxmlformats.org/officeDocument/2006/relationships/footer" Target="/word/footer1.xml" Id="Rb5583fd9733f4e35" /></Relationships>
</file>