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242290190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HOTELL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HOTELL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2b3a55f9346b0"/>
      <w:footerReference xmlns:r="http://schemas.openxmlformats.org/officeDocument/2006/relationships" w:type="default" r:id="Rf44d66f3664d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2b3a55f9346b0" /><Relationship Type="http://schemas.openxmlformats.org/officeDocument/2006/relationships/footer" Target="/word/footer1.xml" Id="Rf44d66f3664d4045" /></Relationships>
</file>