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0e426386a42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 Brygge Hotell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 Brygge Hotell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f0de1feb2b4875"/>
      <w:footerReference xmlns:r="http://schemas.openxmlformats.org/officeDocument/2006/relationships" w:type="default" r:id="R43ad230edb21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0de1feb2b4875" /><Relationship Type="http://schemas.openxmlformats.org/officeDocument/2006/relationships/footer" Target="/word/footer1.xml" Id="R43ad230edb214da6" /></Relationships>
</file>