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85af2656d4b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HUNDERFOSSEN TURISTSENTER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Fåberg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Fåberg,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HUNDERFOSSEN TURISTSENTER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27afaadb4d4511"/>
      <w:footerReference xmlns:r="http://schemas.openxmlformats.org/officeDocument/2006/relationships" w:type="default" r:id="R9c57cf248476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7afaadb4d4511" /><Relationship Type="http://schemas.openxmlformats.org/officeDocument/2006/relationships/footer" Target="/word/footer1.xml" Id="R9c57cf2484764eed" /></Relationships>
</file>