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cc4bc1326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ØKONOMIPARTNER NORDMØRE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54dded879cd948b9"/>
      <w:footerReference xmlns:r="http://schemas.openxmlformats.org/officeDocument/2006/relationships" w:type="default" r:id="Re7d20fa9ee29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ded879cd948b9" /><Relationship Type="http://schemas.openxmlformats.org/officeDocument/2006/relationships/footer" Target="/word/footer1.xml" Id="Re7d20fa9ee294b18" /></Relationships>
</file>