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04f44693644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ØIVIND LYSTAD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ØIVIND LYSTAD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44ca88ccee45ec"/>
      <w:footerReference xmlns:r="http://schemas.openxmlformats.org/officeDocument/2006/relationships" w:type="default" r:id="R0ffc09eaca4945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ØIVIND LYSTAD AS   ·   Org.nr 936 860 478   ·   Industriveien 4B   ·   6517 KRISTIANSUND N   ·   Tlf. 71 57 25 10   ·   bjorg.lystad@olystad.no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ØIVIND LYSTAD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44ca88ccee45ec" /><Relationship Type="http://schemas.openxmlformats.org/officeDocument/2006/relationships/footer" Target="/word/footer1.xml" Id="R0ffc09eaca494528" /></Relationships>
</file>