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4d5e786d63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 WESTVIG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 WESTVIG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87d3a31844806"/>
      <w:footerReference xmlns:r="http://schemas.openxmlformats.org/officeDocument/2006/relationships" w:type="default" r:id="R9da373ddb52c4a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WESTVIG HOLDING AS   ·   Org.nr 936 577 415   ·   Einebakken 14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WESTVIG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87d3a31844806" /><Relationship Type="http://schemas.openxmlformats.org/officeDocument/2006/relationships/footer" Target="/word/footer1.xml" Id="R9da373ddb52c4ad9" /></Relationships>
</file>