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09661a681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REVISORDAMENE AVD. ROSENHOLM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674bb8e7cf9a4016"/>
      <w:footerReference xmlns:r="http://schemas.openxmlformats.org/officeDocument/2006/relationships" w:type="default" r:id="R905e9ca16326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bb8e7cf9a4016" /><Relationship Type="http://schemas.openxmlformats.org/officeDocument/2006/relationships/footer" Target="/word/footer1.xml" Id="R905e9ca163264968" /></Relationships>
</file>