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d30904b3c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0c518d30241ae"/>
      <w:footerReference xmlns:r="http://schemas.openxmlformats.org/officeDocument/2006/relationships" w:type="default" r:id="R709e05b27972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KNATLAND HOLDING AS   ·   Org.nr 934 639 332   ·   c/o Kristoffer Natland,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0c518d30241ae" /><Relationship Type="http://schemas.openxmlformats.org/officeDocument/2006/relationships/footer" Target="/word/footer1.xml" Id="R709e05b2797247c2" /></Relationships>
</file>