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bd849e780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NILSSVEEN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Næroset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Næroset,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NILSSVEEN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f5fbf7a6674343"/>
      <w:footerReference xmlns:r="http://schemas.openxmlformats.org/officeDocument/2006/relationships" w:type="default" r:id="R4b681e5c0c2b42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NILSSVEEN HOLDING AS   ·   Org.nr 934 473 388   ·   Kluftmovegen 85   ·   2364 NÆROSET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NILSSVEEN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f5fbf7a6674343" /><Relationship Type="http://schemas.openxmlformats.org/officeDocument/2006/relationships/footer" Target="/word/footer1.xml" Id="R4b681e5c0c2b42b0" /></Relationships>
</file>