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b0585757024e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SJØEN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SJØEN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b6ee5bc5164030"/>
      <w:footerReference xmlns:r="http://schemas.openxmlformats.org/officeDocument/2006/relationships" w:type="default" r:id="R9ef3cc71bde44c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SJØEN HOLDING AS   ·   Org.nr 934 473 264   ·   Bjastadveien 24B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b6ee5bc5164030" /><Relationship Type="http://schemas.openxmlformats.org/officeDocument/2006/relationships/footer" Target="/word/footer1.xml" Id="R9ef3cc71bde44c17" /></Relationships>
</file>