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94e182488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e35817ea54cfe"/>
      <w:footerReference xmlns:r="http://schemas.openxmlformats.org/officeDocument/2006/relationships" w:type="default" r:id="R1794344add89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CONSTA AS   ·   Org.nr 931 556 444   ·   Mølleparken 4   ·   0459 OSLO   ·   firmapost@consta.no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e35817ea54cfe" /><Relationship Type="http://schemas.openxmlformats.org/officeDocument/2006/relationships/footer" Target="/word/footer1.xml" Id="R1794344add894bf2" /></Relationships>
</file>