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0b1d1425a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JMCC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JMCC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4f420abe04506"/>
      <w:footerReference xmlns:r="http://schemas.openxmlformats.org/officeDocument/2006/relationships" w:type="default" r:id="R379313df6fc7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JMCC HOLDING AS   ·   Org.nr 931 219 006   ·   Sønsterødveien 166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4f420abe04506" /><Relationship Type="http://schemas.openxmlformats.org/officeDocument/2006/relationships/footer" Target="/word/footer1.xml" Id="R379313df6fc74646" /></Relationships>
</file>