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e79913774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MULTISERVICE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MULTISERVICE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9cd1cec844067"/>
      <w:footerReference xmlns:r="http://schemas.openxmlformats.org/officeDocument/2006/relationships" w:type="default" r:id="Rbf29ff8dbc5b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MULTISERVICE   ·   Org.nr 929 427 971   ·   Nesbakken 4   ·   4820 FROLAND   ·   evensen94@hotmail.com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MULTISERVICE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9cd1cec844067" /><Relationship Type="http://schemas.openxmlformats.org/officeDocument/2006/relationships/footer" Target="/word/footer1.xml" Id="Rbf29ff8dbc5b4d1f" /></Relationships>
</file>