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972bc2165b45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URDAL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Ervik,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URDAL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cd8c42be8f4ae1"/>
      <w:footerReference xmlns:r="http://schemas.openxmlformats.org/officeDocument/2006/relationships" w:type="default" r:id="R836fc8c2ca83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URDAL HOLDING AS   ·   Org.nr 928 633 071   ·   Blådalen 23   ·   5106 ØVRE 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cd8c42be8f4ae1" /><Relationship Type="http://schemas.openxmlformats.org/officeDocument/2006/relationships/footer" Target="/word/footer1.xml" Id="R836fc8c2ca834f65" /></Relationships>
</file>