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70b34f0d2646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EVIANE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Finnås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Finnås,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EVIANE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608e36f41cc4214"/>
      <w:footerReference xmlns:r="http://schemas.openxmlformats.org/officeDocument/2006/relationships" w:type="default" r:id="R7fed67a41aa544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EVIANE AS   ·   Org.nr 927 652 196   ·   Hidlesneset 55   ·   5437 FINNÅS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EVIANE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08e36f41cc4214" /><Relationship Type="http://schemas.openxmlformats.org/officeDocument/2006/relationships/footer" Target="/word/footer1.xml" Id="R7fed67a41aa5441e" /></Relationships>
</file>