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5f64da85d4b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ØKONOMIBISTAND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ØKONOMIBISTAND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bce8bdfcf3442d"/>
      <w:footerReference xmlns:r="http://schemas.openxmlformats.org/officeDocument/2006/relationships" w:type="default" r:id="Rb5cb283ef2c9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ce8bdfcf3442d" /><Relationship Type="http://schemas.openxmlformats.org/officeDocument/2006/relationships/footer" Target="/word/footer1.xml" Id="Rb5cb283ef2c94156" /></Relationships>
</file>