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9781cf4b6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a9e2313dba314870"/>
      <w:footerReference xmlns:r="http://schemas.openxmlformats.org/officeDocument/2006/relationships" w:type="default" r:id="R41e0578a06c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2313dba314870" /><Relationship Type="http://schemas.openxmlformats.org/officeDocument/2006/relationships/footer" Target="/word/footer1.xml" Id="R41e0578a06c44db8" /></Relationships>
</file>