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ef0e3a711842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HÅNDVERKER BERNTSEN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Namsskogan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Namsskogan,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HÅNDVERKER BERNTSEN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67a9b4ccb2416d"/>
      <w:footerReference xmlns:r="http://schemas.openxmlformats.org/officeDocument/2006/relationships" w:type="default" r:id="R03eb7873dcc249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HÅNDVERKER BERNTSEN AS   ·   Org.nr 925 148 385   ·   Håpnesveien 19   ·   7890 NAMSSKOGAN   ·   mariusbern81@icloud.com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HÅNDVERKER BERNTSEN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67a9b4ccb2416d" /><Relationship Type="http://schemas.openxmlformats.org/officeDocument/2006/relationships/footer" Target="/word/footer1.xml" Id="R03eb7873dcc24925" /></Relationships>
</file>