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67133253c49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df6f6770a1634382"/>
      <w:footerReference xmlns:r="http://schemas.openxmlformats.org/officeDocument/2006/relationships" w:type="default" r:id="R7971585e6ee54a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6f6770a1634382" /><Relationship Type="http://schemas.openxmlformats.org/officeDocument/2006/relationships/footer" Target="/word/footer1.xml" Id="R7971585e6ee54ac4" /></Relationships>
</file>