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7d402ffa448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HÅBERGET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HÅBERGET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2a25e7868465e"/>
      <w:footerReference xmlns:r="http://schemas.openxmlformats.org/officeDocument/2006/relationships" w:type="default" r:id="Rc3a0d83ec66b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HÅBERGET HOLDING AS   ·   Org.nr 923 322 264   ·   Gårderenga 40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HÅBERGET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2a25e7868465e" /><Relationship Type="http://schemas.openxmlformats.org/officeDocument/2006/relationships/footer" Target="/word/footer1.xml" Id="Rc3a0d83ec66b45fb" /></Relationships>
</file>