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dd5332c30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30884cfe84d54"/>
      <w:footerReference xmlns:r="http://schemas.openxmlformats.org/officeDocument/2006/relationships" w:type="default" r:id="R144a964ab3af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HATLEM HOLDING AS   ·   Org.nr 923 062 718   ·   Svartediksveien 10A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30884cfe84d54" /><Relationship Type="http://schemas.openxmlformats.org/officeDocument/2006/relationships/footer" Target="/word/footer1.xml" Id="R144a964ab3af4b49" /></Relationships>
</file>