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eb580dce0d42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SIV ING J.LERSTØL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SIV ING J.LERSTØL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c852a9949349ca"/>
      <w:footerReference xmlns:r="http://schemas.openxmlformats.org/officeDocument/2006/relationships" w:type="default" r:id="R5c6fc783bba34f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 ING J.LERSTØL HOLDING AS   ·   Org.nr 922 859 523   ·   Tjøstheimsvegen 161   ·   4121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 ING J.LERSTØL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c852a9949349ca" /><Relationship Type="http://schemas.openxmlformats.org/officeDocument/2006/relationships/footer" Target="/word/footer1.xml" Id="R5c6fc783bba34f68" /></Relationships>
</file>